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E2C83" w14:textId="4F60E2E6" w:rsidR="000E2076" w:rsidRDefault="00340464" w:rsidP="00DF6162">
      <w:pPr>
        <w:pStyle w:val="Heading1"/>
      </w:pPr>
      <w:r>
        <w:t>Factorising</w:t>
      </w:r>
      <w:r w:rsidR="00EB3A09">
        <w:t xml:space="preserve"> Non-</w:t>
      </w:r>
      <w:proofErr w:type="spellStart"/>
      <w:r w:rsidR="00EB3A09">
        <w:t>Monics</w:t>
      </w:r>
      <w:proofErr w:type="spellEnd"/>
    </w:p>
    <w:p w14:paraId="72B471D8" w14:textId="701EFAF3" w:rsidR="00B63749" w:rsidRDefault="00B63749" w:rsidP="00922987">
      <w:pPr>
        <w:pStyle w:val="Heading3"/>
      </w:pPr>
      <w:r>
        <w:t>Vocabulary:</w:t>
      </w:r>
    </w:p>
    <w:p w14:paraId="4AEC8E61" w14:textId="3AD638EB" w:rsidR="00B63749" w:rsidRDefault="00B63749" w:rsidP="00B63749">
      <w:r>
        <w:t>Coefficient</w:t>
      </w:r>
    </w:p>
    <w:p w14:paraId="469508E8" w14:textId="77777777" w:rsidR="00E76D85" w:rsidRDefault="00E76D85" w:rsidP="00B63749"/>
    <w:p w14:paraId="6F8E22B4" w14:textId="40530603" w:rsidR="00B63749" w:rsidRDefault="00B63749" w:rsidP="00B63749">
      <w:r>
        <w:t>Quadratic</w:t>
      </w:r>
    </w:p>
    <w:p w14:paraId="5E8399C0" w14:textId="77777777" w:rsidR="00E76D85" w:rsidRDefault="00E76D85" w:rsidP="00B63749"/>
    <w:p w14:paraId="47526E01" w14:textId="2F9186A2" w:rsidR="00B63749" w:rsidRDefault="00B63749" w:rsidP="00B63749">
      <w:r>
        <w:t>Expression</w:t>
      </w:r>
    </w:p>
    <w:p w14:paraId="79AE430C" w14:textId="77777777" w:rsidR="00E76D85" w:rsidRDefault="00E76D85" w:rsidP="00B63749"/>
    <w:p w14:paraId="4C1A7F46" w14:textId="3C2FBE02" w:rsidR="00B63749" w:rsidRDefault="00B63749" w:rsidP="00B63749">
      <w:r>
        <w:t>Factorise</w:t>
      </w:r>
    </w:p>
    <w:p w14:paraId="2D4F1D92" w14:textId="77777777" w:rsidR="00E76D85" w:rsidRDefault="00E76D85" w:rsidP="00B63749"/>
    <w:p w14:paraId="0AA4C371" w14:textId="6DEA8271" w:rsidR="00294591" w:rsidRDefault="00294591" w:rsidP="00B63749">
      <w:r>
        <w:t>Prime</w:t>
      </w:r>
    </w:p>
    <w:p w14:paraId="7CE6C565" w14:textId="77777777" w:rsidR="00B63749" w:rsidRDefault="00B63749" w:rsidP="00B63749"/>
    <w:p w14:paraId="2D4B4B1F" w14:textId="77777777" w:rsidR="002F6130" w:rsidRDefault="002F6130" w:rsidP="002F6130">
      <w:pPr>
        <w:pStyle w:val="Heading3"/>
      </w:pPr>
      <w:r>
        <w:t>Activities:</w:t>
      </w:r>
    </w:p>
    <w:p w14:paraId="4376A31E" w14:textId="49E3876D" w:rsidR="002F6130" w:rsidRDefault="00EB3A09" w:rsidP="00B63749">
      <w:r>
        <w:t>Write what you know about these.</w:t>
      </w:r>
    </w:p>
    <w:p w14:paraId="3C8DA7FF" w14:textId="77777777" w:rsidR="002F6130" w:rsidRDefault="002F6130" w:rsidP="00B63749"/>
    <w:p w14:paraId="4AB9FB8B" w14:textId="77777777" w:rsidR="002F6130" w:rsidRPr="00B63749" w:rsidRDefault="002F6130" w:rsidP="00B63749"/>
    <w:p w14:paraId="71F3D4A8" w14:textId="77777777" w:rsidR="00E76D85" w:rsidRDefault="00E76D85" w:rsidP="00922987">
      <w:pPr>
        <w:pStyle w:val="Heading3"/>
      </w:pPr>
      <w:r>
        <w:br w:type="page"/>
      </w:r>
    </w:p>
    <w:p w14:paraId="494785B8" w14:textId="081392CF" w:rsidR="00922987" w:rsidRDefault="00922987" w:rsidP="00922987">
      <w:pPr>
        <w:pStyle w:val="Heading3"/>
      </w:pPr>
      <w:r>
        <w:lastRenderedPageBreak/>
        <w:t>Prior Knowledge:</w:t>
      </w:r>
    </w:p>
    <w:p w14:paraId="57E1C52D" w14:textId="77777777" w:rsidR="00922987" w:rsidRDefault="00922987" w:rsidP="00922987">
      <w:r>
        <w:t>To find different factorisations of a number</w:t>
      </w:r>
    </w:p>
    <w:p w14:paraId="0B562751" w14:textId="77777777" w:rsidR="00922987" w:rsidRDefault="00922987" w:rsidP="00922987"/>
    <w:p w14:paraId="24894DAA" w14:textId="56717DCA" w:rsidR="00922987" w:rsidRDefault="00922987" w:rsidP="00922987">
      <w:pPr>
        <w:pStyle w:val="Heading3"/>
      </w:pPr>
      <w:r>
        <w:t>Activities:</w:t>
      </w:r>
    </w:p>
    <w:p w14:paraId="280E4682" w14:textId="712CCEDC" w:rsidR="00922987" w:rsidRDefault="00922987" w:rsidP="00922987">
      <w:r>
        <w:t>F</w:t>
      </w:r>
      <w:r w:rsidR="00E76D85">
        <w:t xml:space="preserve">ind different factorisations of </w:t>
      </w:r>
      <w:r>
        <w:t>12</w:t>
      </w:r>
    </w:p>
    <w:p w14:paraId="5F08B6D2" w14:textId="77777777" w:rsidR="00E76D85" w:rsidRDefault="00E76D85" w:rsidP="00922987"/>
    <w:p w14:paraId="6C5A7B84" w14:textId="77777777" w:rsidR="00E76D85" w:rsidRDefault="00E76D85" w:rsidP="00922987"/>
    <w:p w14:paraId="3232197C" w14:textId="77777777" w:rsidR="00E76D85" w:rsidRDefault="00E76D85" w:rsidP="00922987"/>
    <w:p w14:paraId="38AA918E" w14:textId="77777777" w:rsidR="00E76D85" w:rsidRDefault="00E76D85" w:rsidP="00922987"/>
    <w:p w14:paraId="07304570" w14:textId="1C1C38C6" w:rsidR="00294591" w:rsidRDefault="00FB218F" w:rsidP="00922987">
      <w:r>
        <w:t>Explain why some of your factorisations are not “complete” and why.</w:t>
      </w:r>
    </w:p>
    <w:p w14:paraId="1D866E70" w14:textId="77777777" w:rsidR="00922987" w:rsidRDefault="00922987" w:rsidP="00C309F6">
      <w:pPr>
        <w:pStyle w:val="Heading3"/>
      </w:pPr>
    </w:p>
    <w:p w14:paraId="029EC716" w14:textId="77777777" w:rsidR="00E76D85" w:rsidRPr="00E76D85" w:rsidRDefault="00E76D85" w:rsidP="00E76D85"/>
    <w:p w14:paraId="33209547" w14:textId="77777777" w:rsidR="00E76D85" w:rsidRDefault="00E76D85" w:rsidP="00C309F6">
      <w:pPr>
        <w:pStyle w:val="Heading3"/>
      </w:pPr>
      <w:r>
        <w:br w:type="page"/>
      </w:r>
    </w:p>
    <w:p w14:paraId="0D1E8884" w14:textId="282F2163" w:rsidR="006449F7" w:rsidRDefault="00C309F6" w:rsidP="00C309F6">
      <w:pPr>
        <w:pStyle w:val="Heading3"/>
      </w:pPr>
      <w:r>
        <w:lastRenderedPageBreak/>
        <w:t>Prior Knowledge</w:t>
      </w:r>
      <w:r w:rsidR="00D82ADD">
        <w:t>:</w:t>
      </w:r>
    </w:p>
    <w:p w14:paraId="6767EB25" w14:textId="1E88F721" w:rsidR="00C309F6" w:rsidRDefault="00C309F6" w:rsidP="00C309F6">
      <w:r>
        <w:t xml:space="preserve">To factorise expressions which require </w:t>
      </w:r>
      <w:r w:rsidR="00294591">
        <w:t xml:space="preserve">one or </w:t>
      </w:r>
      <w:r>
        <w:t>two sets of brackets.</w:t>
      </w:r>
    </w:p>
    <w:p w14:paraId="18B4D751" w14:textId="77777777" w:rsidR="00C309F6" w:rsidRDefault="00C309F6" w:rsidP="00C309F6"/>
    <w:p w14:paraId="2F127399" w14:textId="3BB920D8" w:rsidR="00E76D85" w:rsidRDefault="00C309F6" w:rsidP="00E76D85">
      <w:pPr>
        <w:pStyle w:val="Heading3"/>
      </w:pPr>
      <w:r>
        <w:t>Activities:</w:t>
      </w:r>
    </w:p>
    <w:p w14:paraId="71E9899F" w14:textId="2C93C353" w:rsidR="00E76D85" w:rsidRDefault="006B5025" w:rsidP="00E76D85">
      <w:hyperlink r:id="rId6" w:history="1">
        <w:r w:rsidR="00E76D85" w:rsidRPr="00E54D05">
          <w:rPr>
            <w:rStyle w:val="Hyperlink"/>
          </w:rPr>
          <w:t>https://quizizz.com/admin/quiz/5a547074074a3c0f0043fa84/factorising-quadratics</w:t>
        </w:r>
      </w:hyperlink>
    </w:p>
    <w:p w14:paraId="50FAF25E" w14:textId="77777777" w:rsidR="00E76D85" w:rsidRPr="00E76D85" w:rsidRDefault="00E76D85" w:rsidP="00E76D85"/>
    <w:p w14:paraId="7440E1A1" w14:textId="77777777" w:rsidR="00C309F6" w:rsidRDefault="00C309F6" w:rsidP="00C309F6">
      <w:r>
        <w:t>Factorise the following:</w:t>
      </w:r>
    </w:p>
    <w:p w14:paraId="040B951F" w14:textId="77777777" w:rsidR="00E76D85" w:rsidRDefault="00E76D85" w:rsidP="00C309F6"/>
    <w:p w14:paraId="781CE495" w14:textId="77777777" w:rsidR="00C309F6" w:rsidRDefault="006B5025" w:rsidP="00C06AD3">
      <w:pPr>
        <w:pStyle w:val="ListParagraph"/>
        <w:numPr>
          <w:ilvl w:val="0"/>
          <w:numId w:val="15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-8x+12</m:t>
        </m:r>
      </m:oMath>
    </w:p>
    <w:p w14:paraId="4B646EF3" w14:textId="77777777" w:rsidR="00E76D85" w:rsidRPr="00C06AD3" w:rsidRDefault="00E76D85" w:rsidP="00E76D85">
      <w:pPr>
        <w:pStyle w:val="ListParagraph"/>
        <w:ind w:left="360"/>
      </w:pPr>
    </w:p>
    <w:p w14:paraId="3F428D85" w14:textId="5397F21E" w:rsidR="00294591" w:rsidRDefault="00294591" w:rsidP="00C06AD3">
      <w:pPr>
        <w:pStyle w:val="ListParagraph"/>
        <w:numPr>
          <w:ilvl w:val="0"/>
          <w:numId w:val="15"/>
        </w:numPr>
      </w:pPr>
      <m:oMath>
        <m:r>
          <w:rPr>
            <w:rFonts w:ascii="Cambria Math" w:hAnsi="Cambria Math"/>
          </w:rPr>
          <m:t>6x+9</m:t>
        </m:r>
      </m:oMath>
    </w:p>
    <w:p w14:paraId="67012BF4" w14:textId="77777777" w:rsidR="00E76D85" w:rsidRPr="00C06AD3" w:rsidRDefault="00E76D85" w:rsidP="00E76D85"/>
    <w:p w14:paraId="077A1527" w14:textId="77777777" w:rsidR="00C309F6" w:rsidRDefault="006B5025" w:rsidP="00C06AD3">
      <w:pPr>
        <w:pStyle w:val="ListParagraph"/>
        <w:numPr>
          <w:ilvl w:val="0"/>
          <w:numId w:val="15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-81</m:t>
        </m:r>
      </m:oMath>
    </w:p>
    <w:p w14:paraId="55BA4E86" w14:textId="77777777" w:rsidR="00E76D85" w:rsidRPr="00C06AD3" w:rsidRDefault="00E76D85" w:rsidP="00E76D85"/>
    <w:p w14:paraId="4717A364" w14:textId="0F2CB14D" w:rsidR="00C309F6" w:rsidRPr="00C06AD3" w:rsidRDefault="00C309F6" w:rsidP="00C06AD3">
      <w:pPr>
        <w:pStyle w:val="ListParagraph"/>
        <w:numPr>
          <w:ilvl w:val="0"/>
          <w:numId w:val="15"/>
        </w:numPr>
      </w:pP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+16x-12</m:t>
        </m:r>
      </m:oMath>
    </w:p>
    <w:p w14:paraId="693A35F5" w14:textId="77777777" w:rsidR="00E114B0" w:rsidRDefault="00E114B0" w:rsidP="00563127"/>
    <w:p w14:paraId="7934EFD0" w14:textId="77777777" w:rsidR="00E114B0" w:rsidRDefault="00E114B0" w:rsidP="00563127"/>
    <w:p w14:paraId="7EE0E968" w14:textId="77777777" w:rsidR="00E114B0" w:rsidRDefault="00E114B0" w:rsidP="00563127"/>
    <w:p w14:paraId="347125BE" w14:textId="77777777" w:rsidR="00E114B0" w:rsidRDefault="00E114B0" w:rsidP="00563127"/>
    <w:p w14:paraId="3AE5E871" w14:textId="77777777" w:rsidR="003C75D0" w:rsidRDefault="003C75D0" w:rsidP="00294591">
      <w:pPr>
        <w:pStyle w:val="Heading3"/>
      </w:pPr>
      <w:r>
        <w:br w:type="page"/>
      </w:r>
    </w:p>
    <w:p w14:paraId="194E0470" w14:textId="782EEA78" w:rsidR="00294591" w:rsidRDefault="00294591" w:rsidP="00294591">
      <w:pPr>
        <w:pStyle w:val="Heading3"/>
      </w:pPr>
      <w:r>
        <w:lastRenderedPageBreak/>
        <w:t>Prior Knowledge:</w:t>
      </w:r>
    </w:p>
    <w:p w14:paraId="47525958" w14:textId="77777777" w:rsidR="00294591" w:rsidRDefault="00294591" w:rsidP="00294591">
      <w:r>
        <w:t>To know when something is fully factorised, and link this to prime factorisation.</w:t>
      </w:r>
    </w:p>
    <w:p w14:paraId="3D3A6A59" w14:textId="77777777" w:rsidR="00294591" w:rsidRDefault="00294591" w:rsidP="00294591"/>
    <w:p w14:paraId="050EA8F5" w14:textId="77777777" w:rsidR="00294591" w:rsidRDefault="00294591" w:rsidP="00294591">
      <w:pPr>
        <w:pStyle w:val="Heading3"/>
      </w:pPr>
      <w:r>
        <w:t>Activities:</w:t>
      </w:r>
    </w:p>
    <w:p w14:paraId="73B246AB" w14:textId="282ABD6D" w:rsidR="00294591" w:rsidRDefault="00294591" w:rsidP="00563127">
      <w:r>
        <w:t>Factorise the following</w:t>
      </w:r>
      <w:r w:rsidR="003D750B">
        <w:t xml:space="preserve"> in 3 different ways</w:t>
      </w:r>
      <w:r>
        <w:t>:</w:t>
      </w:r>
    </w:p>
    <w:p w14:paraId="21131D2E" w14:textId="77777777" w:rsidR="003C75D0" w:rsidRDefault="003C75D0" w:rsidP="00563127"/>
    <w:p w14:paraId="0EF70689" w14:textId="77777777" w:rsidR="00294591" w:rsidRPr="009D573B" w:rsidRDefault="006B5025" w:rsidP="00294591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6x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-4x</m:t>
          </m:r>
        </m:oMath>
      </m:oMathPara>
    </w:p>
    <w:p w14:paraId="5E1962FA" w14:textId="77777777" w:rsidR="00294591" w:rsidRDefault="00294591" w:rsidP="00563127"/>
    <w:p w14:paraId="7553374A" w14:textId="77777777" w:rsidR="003C75D0" w:rsidRDefault="003C75D0" w:rsidP="00563127"/>
    <w:p w14:paraId="147CF9F6" w14:textId="77777777" w:rsidR="003C75D0" w:rsidRDefault="003C75D0" w:rsidP="00563127"/>
    <w:p w14:paraId="198E1162" w14:textId="77777777" w:rsidR="003C75D0" w:rsidRDefault="003C75D0" w:rsidP="00563127"/>
    <w:p w14:paraId="7A3DAD39" w14:textId="77777777" w:rsidR="003C75D0" w:rsidRDefault="003C75D0" w:rsidP="00563127"/>
    <w:p w14:paraId="2B2B4EA2" w14:textId="77777777" w:rsidR="003C75D0" w:rsidRDefault="003C75D0" w:rsidP="00563127"/>
    <w:p w14:paraId="3774581F" w14:textId="77777777" w:rsidR="003C75D0" w:rsidRDefault="003C75D0" w:rsidP="00563127"/>
    <w:p w14:paraId="05656ABE" w14:textId="77777777" w:rsidR="003C75D0" w:rsidRDefault="003C75D0" w:rsidP="00563127"/>
    <w:p w14:paraId="1EBCA775" w14:textId="77777777" w:rsidR="003C75D0" w:rsidRDefault="003C75D0" w:rsidP="00563127"/>
    <w:p w14:paraId="0AB1C7E2" w14:textId="48ADAAAB" w:rsidR="00FB218F" w:rsidRPr="00DF40BB" w:rsidRDefault="00FB218F" w:rsidP="00563127">
      <w:r>
        <w:t>Explain why two of them are not fully</w:t>
      </w:r>
      <w:r w:rsidR="00F64408">
        <w:t xml:space="preserve"> factorised</w:t>
      </w:r>
      <w:r>
        <w:t>.</w:t>
      </w:r>
    </w:p>
    <w:p w14:paraId="70E42092" w14:textId="77777777" w:rsidR="00C309F6" w:rsidRDefault="00C309F6" w:rsidP="00563127"/>
    <w:p w14:paraId="026E7E6C" w14:textId="77777777" w:rsidR="00C84F96" w:rsidRDefault="00C84F96" w:rsidP="00563127"/>
    <w:p w14:paraId="63F49B4C" w14:textId="77777777" w:rsidR="00C84F96" w:rsidRDefault="00C84F96" w:rsidP="00563127"/>
    <w:p w14:paraId="0512DA9F" w14:textId="77777777" w:rsidR="00D61CEB" w:rsidRDefault="00D61CEB" w:rsidP="00563127"/>
    <w:p w14:paraId="75AB310A" w14:textId="77777777" w:rsidR="003C75D0" w:rsidRDefault="003C75D0" w:rsidP="00C309F6">
      <w:pPr>
        <w:pStyle w:val="Heading3"/>
      </w:pPr>
      <w:r>
        <w:br w:type="page"/>
      </w:r>
    </w:p>
    <w:p w14:paraId="7AC27ACB" w14:textId="78732DA6" w:rsidR="00C309F6" w:rsidRDefault="00C309F6" w:rsidP="00C309F6">
      <w:pPr>
        <w:pStyle w:val="Heading3"/>
      </w:pPr>
      <w:r>
        <w:lastRenderedPageBreak/>
        <w:t>Aims:</w:t>
      </w:r>
    </w:p>
    <w:p w14:paraId="11EDC465" w14:textId="77777777" w:rsidR="006449F7" w:rsidRDefault="006449F7" w:rsidP="00563127">
      <w:r>
        <w:t xml:space="preserve">To recognise why it’s harder to factorise a </w:t>
      </w:r>
      <w:r w:rsidRPr="006449F7">
        <w:rPr>
          <w:u w:val="single"/>
        </w:rPr>
        <w:t>non-</w:t>
      </w:r>
      <w:proofErr w:type="spellStart"/>
      <w:r w:rsidRPr="006449F7">
        <w:rPr>
          <w:u w:val="single"/>
        </w:rPr>
        <w:t>monic</w:t>
      </w:r>
      <w:proofErr w:type="spellEnd"/>
      <w:r>
        <w:t xml:space="preserve"> quadratic</w:t>
      </w:r>
    </w:p>
    <w:p w14:paraId="699419E6" w14:textId="77777777" w:rsidR="006449F7" w:rsidRDefault="00C309F6" w:rsidP="006449F7">
      <w:r>
        <w:t xml:space="preserve">To </w:t>
      </w:r>
      <w:r w:rsidR="006449F7">
        <w:t>factorise non-</w:t>
      </w:r>
      <w:proofErr w:type="spellStart"/>
      <w:r w:rsidR="006449F7">
        <w:t>monic</w:t>
      </w:r>
      <w:proofErr w:type="spellEnd"/>
      <w:r w:rsidR="006449F7">
        <w:t xml:space="preserve"> quadratics</w:t>
      </w:r>
    </w:p>
    <w:p w14:paraId="71B28A22" w14:textId="77777777" w:rsidR="00B43248" w:rsidRDefault="00B43248" w:rsidP="006449F7"/>
    <w:p w14:paraId="280DD119" w14:textId="07EEFB41" w:rsidR="0098618C" w:rsidRDefault="006449F7" w:rsidP="005F11C6">
      <w:pPr>
        <w:pStyle w:val="Heading3"/>
      </w:pPr>
      <w:r>
        <w:t>Activities:</w:t>
      </w:r>
    </w:p>
    <w:p w14:paraId="409A7FBC" w14:textId="7E83FAD9" w:rsidR="00DF40BB" w:rsidRDefault="00DF40BB" w:rsidP="00DF40BB">
      <w:r>
        <w:t>Class discussion and notes, including…</w:t>
      </w:r>
    </w:p>
    <w:p w14:paraId="3714A12B" w14:textId="2D77B189" w:rsidR="002E79F2" w:rsidRDefault="002E79F2" w:rsidP="00DF40BB">
      <w:r>
        <w:t xml:space="preserve">Definition of </w:t>
      </w:r>
      <w:proofErr w:type="spellStart"/>
      <w:r>
        <w:t>monic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non-</w:t>
      </w:r>
      <w:proofErr w:type="spellStart"/>
      <w:r>
        <w:t>monic</w:t>
      </w:r>
      <w:proofErr w:type="spellEnd"/>
      <w:r>
        <w:t>.</w:t>
      </w:r>
    </w:p>
    <w:p w14:paraId="438530AA" w14:textId="77777777" w:rsidR="003C75D0" w:rsidRPr="00DF40BB" w:rsidRDefault="003C75D0" w:rsidP="00DF40BB"/>
    <w:p w14:paraId="16DC2DF1" w14:textId="024A8B19" w:rsidR="005F11C6" w:rsidRDefault="00A03E08" w:rsidP="0098618C">
      <w:r>
        <w:t>Example</w:t>
      </w:r>
    </w:p>
    <w:p w14:paraId="67A8B01D" w14:textId="77777777" w:rsidR="003C75D0" w:rsidRDefault="003C75D0" w:rsidP="0098618C"/>
    <w:p w14:paraId="50E1DDF1" w14:textId="620C469E" w:rsidR="005F11C6" w:rsidRPr="005F11C6" w:rsidRDefault="005F11C6" w:rsidP="0098618C">
      <m:oMathPara>
        <m:oMathParaPr>
          <m:jc m:val="left"/>
        </m:oMathParaPr>
        <m:oMath>
          <m:r>
            <w:rPr>
              <w:rFonts w:ascii="Cambria Math" w:hAnsi="Cambria Math"/>
            </w:rPr>
            <m:t>10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+7x-12</m:t>
          </m:r>
          <m:r>
            <w:rPr>
              <w:rFonts w:ascii="Cambria Math" w:hAnsi="Cambria Math"/>
            </w:rPr>
            <m:t>≡</m:t>
          </m:r>
        </m:oMath>
      </m:oMathPara>
    </w:p>
    <w:p w14:paraId="11D66BBE" w14:textId="77777777" w:rsidR="00F20FE9" w:rsidRDefault="00F20FE9" w:rsidP="005F11C6">
      <w:bookmarkStart w:id="0" w:name="_GoBack"/>
      <w:bookmarkEnd w:id="0"/>
    </w:p>
    <w:p w14:paraId="00B8CFF4" w14:textId="77777777" w:rsidR="003C75D0" w:rsidRDefault="003C75D0" w:rsidP="005F11C6"/>
    <w:p w14:paraId="4D0E7C36" w14:textId="77777777" w:rsidR="003C75D0" w:rsidRDefault="003C75D0" w:rsidP="005F11C6"/>
    <w:p w14:paraId="3FC002C7" w14:textId="77777777" w:rsidR="003C75D0" w:rsidRDefault="003C75D0" w:rsidP="005F11C6"/>
    <w:p w14:paraId="44376575" w14:textId="77777777" w:rsidR="003C75D0" w:rsidRDefault="003C75D0" w:rsidP="005F11C6"/>
    <w:p w14:paraId="1C3C1931" w14:textId="77777777" w:rsidR="003C75D0" w:rsidRDefault="003C75D0" w:rsidP="005F11C6"/>
    <w:p w14:paraId="489F1E8E" w14:textId="77777777" w:rsidR="003C75D0" w:rsidRDefault="003C75D0" w:rsidP="005F11C6"/>
    <w:p w14:paraId="352A2053" w14:textId="77777777" w:rsidR="003C75D0" w:rsidRDefault="003C75D0" w:rsidP="005F11C6"/>
    <w:p w14:paraId="2C26E02D" w14:textId="77777777" w:rsidR="003C75D0" w:rsidRDefault="003C75D0" w:rsidP="005F11C6"/>
    <w:p w14:paraId="6A72F7E2" w14:textId="77777777" w:rsidR="003C75D0" w:rsidRDefault="003C75D0" w:rsidP="005F11C6"/>
    <w:p w14:paraId="579C9BA0" w14:textId="77777777" w:rsidR="003C75D0" w:rsidRDefault="003C75D0" w:rsidP="005F11C6"/>
    <w:p w14:paraId="2E0B3300" w14:textId="77777777" w:rsidR="003C75D0" w:rsidRDefault="003C75D0" w:rsidP="005F11C6"/>
    <w:p w14:paraId="7EB053B9" w14:textId="77777777" w:rsidR="003C75D0" w:rsidRDefault="003C75D0" w:rsidP="005F11C6"/>
    <w:p w14:paraId="4D88E069" w14:textId="77777777" w:rsidR="003C75D0" w:rsidRDefault="003C75D0" w:rsidP="005F11C6"/>
    <w:p w14:paraId="1B63F871" w14:textId="77777777" w:rsidR="003C75D0" w:rsidRDefault="003C75D0" w:rsidP="005F11C6"/>
    <w:p w14:paraId="1715EDE5" w14:textId="77777777" w:rsidR="003C75D0" w:rsidRDefault="003C75D0" w:rsidP="005F11C6"/>
    <w:p w14:paraId="3F542430" w14:textId="77777777" w:rsidR="003C75D0" w:rsidRDefault="003C75D0" w:rsidP="005F11C6"/>
    <w:p w14:paraId="1C4A13A0" w14:textId="77777777" w:rsidR="003C75D0" w:rsidRDefault="003C75D0" w:rsidP="005F11C6"/>
    <w:p w14:paraId="35092B75" w14:textId="77777777" w:rsidR="003C75D0" w:rsidRDefault="003C75D0" w:rsidP="005F11C6"/>
    <w:p w14:paraId="70AA843C" w14:textId="77777777" w:rsidR="003C75D0" w:rsidRDefault="003C75D0" w:rsidP="005F11C6"/>
    <w:p w14:paraId="550A9CC7" w14:textId="77777777" w:rsidR="00A03E08" w:rsidRDefault="00A03E08" w:rsidP="005F11C6">
      <w:r>
        <w:t xml:space="preserve">Strategy: </w:t>
      </w:r>
    </w:p>
    <w:p w14:paraId="00C6E499" w14:textId="132D58B2" w:rsidR="00A03E08" w:rsidRDefault="00A03E08" w:rsidP="005F11C6">
      <w:r>
        <w:t>List the possibilities.</w:t>
      </w:r>
    </w:p>
    <w:p w14:paraId="4DB07117" w14:textId="0030DABA" w:rsidR="00A03E08" w:rsidRDefault="00A03E08" w:rsidP="005F11C6">
      <w:r>
        <w:t xml:space="preserve">Note that switching round the numbers </w:t>
      </w:r>
      <w:r w:rsidR="00A121F6">
        <w:t xml:space="preserve">/ signs </w:t>
      </w:r>
      <w:r>
        <w:t>gives a different answer.</w:t>
      </w:r>
    </w:p>
    <w:p w14:paraId="3A723BB3" w14:textId="6ED012BA" w:rsidR="00A03E08" w:rsidRDefault="00A03E08" w:rsidP="005F11C6">
      <w:r>
        <w:t>Try to eliminate options which seem to give a coefficient of x which is too high or the wrong sign.</w:t>
      </w:r>
    </w:p>
    <w:p w14:paraId="19FD0F8B" w14:textId="77777777" w:rsidR="003C75D0" w:rsidRDefault="003C75D0" w:rsidP="005F11C6"/>
    <w:p w14:paraId="6EED5CD8" w14:textId="3BD505B0" w:rsidR="009C6A63" w:rsidRDefault="009C6A63" w:rsidP="005F11C6">
      <w:r>
        <w:t>Practice on Section A</w:t>
      </w:r>
    </w:p>
    <w:p w14:paraId="198AD013" w14:textId="2700A86E" w:rsidR="003C75D0" w:rsidRDefault="006B5025" w:rsidP="005F11C6">
      <w:hyperlink r:id="rId7" w:history="1">
        <w:r w:rsidR="003C75D0" w:rsidRPr="00E54D05">
          <w:rPr>
            <w:rStyle w:val="Hyperlink"/>
          </w:rPr>
          <w:t>https://www.drfrostmaths.com/videos.php?skid=81</w:t>
        </w:r>
      </w:hyperlink>
    </w:p>
    <w:p w14:paraId="3ACC11B8" w14:textId="3796F4A3" w:rsidR="003C75D0" w:rsidRDefault="006B5025" w:rsidP="005F11C6">
      <w:hyperlink r:id="rId8" w:history="1">
        <w:r w:rsidR="003C75D0" w:rsidRPr="00E54D05">
          <w:rPr>
            <w:rStyle w:val="Hyperlink"/>
          </w:rPr>
          <w:t>https://goformative.com/formatives/5e73790675767b354c507fee</w:t>
        </w:r>
      </w:hyperlink>
    </w:p>
    <w:p w14:paraId="154FD61C" w14:textId="77777777" w:rsidR="009C6A63" w:rsidRDefault="009C6A63" w:rsidP="009C6A63">
      <w:pPr>
        <w:pStyle w:val="Heading3"/>
      </w:pPr>
      <w:r>
        <w:lastRenderedPageBreak/>
        <w:t>Aims:</w:t>
      </w:r>
    </w:p>
    <w:p w14:paraId="4CF05B11" w14:textId="17F525A0" w:rsidR="009C6A63" w:rsidRDefault="009C6A63" w:rsidP="009C6A63">
      <w:r>
        <w:t>To spot common factors</w:t>
      </w:r>
    </w:p>
    <w:p w14:paraId="3BE26F65" w14:textId="77777777" w:rsidR="009C6A63" w:rsidRDefault="009C6A63" w:rsidP="009C6A63"/>
    <w:p w14:paraId="3D18F3A9" w14:textId="4F407381" w:rsidR="00C001A2" w:rsidRDefault="009C6A63" w:rsidP="009C6A63">
      <w:pPr>
        <w:pStyle w:val="Heading3"/>
      </w:pPr>
      <w:r>
        <w:t>Activities:</w:t>
      </w:r>
    </w:p>
    <w:p w14:paraId="0148736A" w14:textId="662EF7EE" w:rsidR="00C001A2" w:rsidRDefault="00E2737D" w:rsidP="005F11C6">
      <w:r>
        <w:t>Example solved in two</w:t>
      </w:r>
      <w:r w:rsidR="00164EE5">
        <w:t xml:space="preserve"> / three</w:t>
      </w:r>
      <w:r>
        <w:t xml:space="preserve"> different ways:</w:t>
      </w:r>
    </w:p>
    <w:p w14:paraId="76481723" w14:textId="77777777" w:rsidR="003C75D0" w:rsidRDefault="003C75D0" w:rsidP="005F11C6"/>
    <w:p w14:paraId="5F7E9CA2" w14:textId="0FAAAFAA" w:rsidR="00E2737D" w:rsidRPr="00E2737D" w:rsidRDefault="00E2737D" w:rsidP="005F11C6">
      <m:oMathPara>
        <m:oMathParaPr>
          <m:jc m:val="left"/>
        </m:oMathParaPr>
        <m:oMath>
          <m:r>
            <w:rPr>
              <w:rFonts w:ascii="Cambria Math" w:hAnsi="Cambria Math"/>
            </w:rPr>
            <m:t>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>-14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-16</m:t>
          </m:r>
        </m:oMath>
      </m:oMathPara>
    </w:p>
    <w:p w14:paraId="040C5466" w14:textId="77777777" w:rsidR="005F11C6" w:rsidRDefault="005F11C6" w:rsidP="0098618C"/>
    <w:p w14:paraId="46AC90A0" w14:textId="77777777" w:rsidR="003C75D0" w:rsidRDefault="003C75D0" w:rsidP="0098618C"/>
    <w:p w14:paraId="65352E27" w14:textId="77777777" w:rsidR="003C75D0" w:rsidRDefault="003C75D0" w:rsidP="0098618C"/>
    <w:p w14:paraId="44387AD0" w14:textId="77777777" w:rsidR="003C75D0" w:rsidRDefault="003C75D0" w:rsidP="0098618C"/>
    <w:p w14:paraId="45CC65F0" w14:textId="77777777" w:rsidR="003C75D0" w:rsidRDefault="003C75D0" w:rsidP="0098618C"/>
    <w:p w14:paraId="4D6F8300" w14:textId="77777777" w:rsidR="003C75D0" w:rsidRDefault="003C75D0" w:rsidP="0098618C"/>
    <w:p w14:paraId="4A017689" w14:textId="77777777" w:rsidR="003C75D0" w:rsidRDefault="003C75D0" w:rsidP="0098618C"/>
    <w:p w14:paraId="352D2FF3" w14:textId="77777777" w:rsidR="003C75D0" w:rsidRDefault="003C75D0" w:rsidP="0098618C"/>
    <w:p w14:paraId="21955060" w14:textId="77777777" w:rsidR="003C75D0" w:rsidRDefault="003C75D0" w:rsidP="0098618C"/>
    <w:p w14:paraId="78393735" w14:textId="77777777" w:rsidR="003C75D0" w:rsidRDefault="003C75D0" w:rsidP="0098618C"/>
    <w:p w14:paraId="4607DF45" w14:textId="77777777" w:rsidR="003C75D0" w:rsidRDefault="003C75D0" w:rsidP="0098618C"/>
    <w:p w14:paraId="370D2D03" w14:textId="77777777" w:rsidR="003C75D0" w:rsidRDefault="003C75D0" w:rsidP="0098618C"/>
    <w:p w14:paraId="0F84A8DB" w14:textId="77777777" w:rsidR="003C75D0" w:rsidRDefault="003C75D0" w:rsidP="0098618C"/>
    <w:p w14:paraId="6F4E8816" w14:textId="77777777" w:rsidR="003C75D0" w:rsidRDefault="003C75D0" w:rsidP="0098618C"/>
    <w:p w14:paraId="32C7AC7A" w14:textId="77777777" w:rsidR="003C75D0" w:rsidRDefault="003C75D0" w:rsidP="0098618C"/>
    <w:p w14:paraId="3130A128" w14:textId="77777777" w:rsidR="003C75D0" w:rsidRDefault="003C75D0" w:rsidP="0098618C"/>
    <w:p w14:paraId="31A35765" w14:textId="77777777" w:rsidR="003C75D0" w:rsidRDefault="003C75D0" w:rsidP="0098618C"/>
    <w:p w14:paraId="625C8BB1" w14:textId="77777777" w:rsidR="003C75D0" w:rsidRDefault="003C75D0" w:rsidP="0098618C"/>
    <w:p w14:paraId="1367E284" w14:textId="77777777" w:rsidR="003C75D0" w:rsidRDefault="003C75D0" w:rsidP="0098618C"/>
    <w:p w14:paraId="136993EF" w14:textId="77777777" w:rsidR="003C75D0" w:rsidRDefault="003C75D0" w:rsidP="0098618C"/>
    <w:p w14:paraId="545CF138" w14:textId="77777777" w:rsidR="003C75D0" w:rsidRDefault="003C75D0" w:rsidP="0098618C"/>
    <w:p w14:paraId="3533F146" w14:textId="77777777" w:rsidR="00911A0E" w:rsidRDefault="00911A0E" w:rsidP="0098618C"/>
    <w:p w14:paraId="24BBDF07" w14:textId="77777777" w:rsidR="00911A0E" w:rsidRDefault="00911A0E" w:rsidP="0098618C"/>
    <w:p w14:paraId="5667C5CA" w14:textId="77777777" w:rsidR="00911A0E" w:rsidRDefault="00911A0E" w:rsidP="0098618C"/>
    <w:p w14:paraId="522FAAC1" w14:textId="77777777" w:rsidR="00911A0E" w:rsidRDefault="00911A0E" w:rsidP="0098618C"/>
    <w:p w14:paraId="09B68A34" w14:textId="77777777" w:rsidR="00911A0E" w:rsidRDefault="00911A0E" w:rsidP="0098618C"/>
    <w:p w14:paraId="661BC3B4" w14:textId="77777777" w:rsidR="00911A0E" w:rsidRDefault="00911A0E" w:rsidP="0098618C"/>
    <w:p w14:paraId="0C9ED06E" w14:textId="77777777" w:rsidR="003C75D0" w:rsidRDefault="003C75D0" w:rsidP="0098618C"/>
    <w:p w14:paraId="0CA14117" w14:textId="034DB022" w:rsidR="00A03E08" w:rsidRPr="00C001A2" w:rsidRDefault="00A03E08" w:rsidP="00A03E08">
      <w:r>
        <w:t>Note that most expressions cannot be factorised – we will learn a way to deal with these next year.</w:t>
      </w:r>
    </w:p>
    <w:p w14:paraId="24D5BC20" w14:textId="77777777" w:rsidR="003C75D0" w:rsidRDefault="003C75D0" w:rsidP="0098618C"/>
    <w:p w14:paraId="73533773" w14:textId="427951EF" w:rsidR="00513174" w:rsidRDefault="002A041F" w:rsidP="0098618C">
      <w:r>
        <w:t xml:space="preserve">Section </w:t>
      </w:r>
      <w:r w:rsidR="00513174">
        <w:t>B</w:t>
      </w:r>
    </w:p>
    <w:p w14:paraId="7F2D81D3" w14:textId="0201E974" w:rsidR="0098618C" w:rsidRPr="0098618C" w:rsidRDefault="00513174" w:rsidP="0098618C">
      <w:r>
        <w:t>Further Extension: RIS</w:t>
      </w:r>
      <w:r w:rsidR="00911A0E">
        <w:t>P</w:t>
      </w:r>
    </w:p>
    <w:sectPr w:rsidR="0098618C" w:rsidRPr="0098618C" w:rsidSect="00C309F6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B4F35"/>
    <w:multiLevelType w:val="hybridMultilevel"/>
    <w:tmpl w:val="E8BABF2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95E09F8"/>
    <w:multiLevelType w:val="hybridMultilevel"/>
    <w:tmpl w:val="4082256A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86129C0"/>
    <w:multiLevelType w:val="multilevel"/>
    <w:tmpl w:val="3AFAD9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ill Sans MT" w:hAnsi="Gill Sans MT" w:hint="default"/>
        <w:b w:val="0"/>
        <w:bCs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Gill Sans MT" w:hAnsi="Gill Sans MT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ascii="Gill Sans MT" w:hAnsi="Gill Sans MT" w:hint="default"/>
        <w:b/>
        <w:i w:val="0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ascii="Gill Sans MT" w:hAnsi="Gill Sans MT" w:hint="default"/>
        <w:b w:val="0"/>
        <w:i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AC7BF4"/>
    <w:multiLevelType w:val="hybridMultilevel"/>
    <w:tmpl w:val="26D084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9"/>
  </w:num>
  <w:num w:numId="7">
    <w:abstractNumId w:val="0"/>
  </w:num>
  <w:num w:numId="8">
    <w:abstractNumId w:val="12"/>
  </w:num>
  <w:num w:numId="9">
    <w:abstractNumId w:val="6"/>
  </w:num>
  <w:num w:numId="10">
    <w:abstractNumId w:val="14"/>
  </w:num>
  <w:num w:numId="11">
    <w:abstractNumId w:val="10"/>
  </w:num>
  <w:num w:numId="12">
    <w:abstractNumId w:val="11"/>
  </w:num>
  <w:num w:numId="13">
    <w:abstractNumId w:val="1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370DF"/>
    <w:rsid w:val="000466B7"/>
    <w:rsid w:val="00067F3E"/>
    <w:rsid w:val="000E0A6C"/>
    <w:rsid w:val="000E2076"/>
    <w:rsid w:val="00101AA8"/>
    <w:rsid w:val="00164EE5"/>
    <w:rsid w:val="00193FEB"/>
    <w:rsid w:val="001A6764"/>
    <w:rsid w:val="001E432B"/>
    <w:rsid w:val="00223BEE"/>
    <w:rsid w:val="0022562E"/>
    <w:rsid w:val="0025342A"/>
    <w:rsid w:val="00294591"/>
    <w:rsid w:val="002A041F"/>
    <w:rsid w:val="002A5E44"/>
    <w:rsid w:val="002B3C7F"/>
    <w:rsid w:val="002E6305"/>
    <w:rsid w:val="002E79F2"/>
    <w:rsid w:val="002F6130"/>
    <w:rsid w:val="002F6E6F"/>
    <w:rsid w:val="00321647"/>
    <w:rsid w:val="00340464"/>
    <w:rsid w:val="00341E3C"/>
    <w:rsid w:val="00357B29"/>
    <w:rsid w:val="003C75D0"/>
    <w:rsid w:val="003D276D"/>
    <w:rsid w:val="003D750B"/>
    <w:rsid w:val="003D7A59"/>
    <w:rsid w:val="003E4044"/>
    <w:rsid w:val="003F13F8"/>
    <w:rsid w:val="00443EDD"/>
    <w:rsid w:val="004521DC"/>
    <w:rsid w:val="0045412B"/>
    <w:rsid w:val="00455013"/>
    <w:rsid w:val="00463BC9"/>
    <w:rsid w:val="004C6213"/>
    <w:rsid w:val="00513174"/>
    <w:rsid w:val="00563127"/>
    <w:rsid w:val="00585A6D"/>
    <w:rsid w:val="005E21B5"/>
    <w:rsid w:val="005F11C6"/>
    <w:rsid w:val="005F33C5"/>
    <w:rsid w:val="0061650A"/>
    <w:rsid w:val="006449F7"/>
    <w:rsid w:val="00676654"/>
    <w:rsid w:val="006A1629"/>
    <w:rsid w:val="006A208A"/>
    <w:rsid w:val="006B5025"/>
    <w:rsid w:val="00735310"/>
    <w:rsid w:val="00767285"/>
    <w:rsid w:val="007A3EDA"/>
    <w:rsid w:val="00835C17"/>
    <w:rsid w:val="00847113"/>
    <w:rsid w:val="008611A6"/>
    <w:rsid w:val="0086285F"/>
    <w:rsid w:val="008B0795"/>
    <w:rsid w:val="008C7D82"/>
    <w:rsid w:val="008F4D0E"/>
    <w:rsid w:val="00911A0E"/>
    <w:rsid w:val="00922987"/>
    <w:rsid w:val="00926D8D"/>
    <w:rsid w:val="00932CD7"/>
    <w:rsid w:val="00951C66"/>
    <w:rsid w:val="009610ED"/>
    <w:rsid w:val="00985907"/>
    <w:rsid w:val="0098618C"/>
    <w:rsid w:val="009C6A63"/>
    <w:rsid w:val="009C6F66"/>
    <w:rsid w:val="009E2131"/>
    <w:rsid w:val="009E5E52"/>
    <w:rsid w:val="009E603C"/>
    <w:rsid w:val="009E6087"/>
    <w:rsid w:val="00A03E08"/>
    <w:rsid w:val="00A121F6"/>
    <w:rsid w:val="00A12813"/>
    <w:rsid w:val="00A3141C"/>
    <w:rsid w:val="00A63F20"/>
    <w:rsid w:val="00A8245E"/>
    <w:rsid w:val="00B3435A"/>
    <w:rsid w:val="00B43248"/>
    <w:rsid w:val="00B63749"/>
    <w:rsid w:val="00BB5B29"/>
    <w:rsid w:val="00BC2481"/>
    <w:rsid w:val="00C001A2"/>
    <w:rsid w:val="00C02FBF"/>
    <w:rsid w:val="00C06AD3"/>
    <w:rsid w:val="00C309F6"/>
    <w:rsid w:val="00C833C6"/>
    <w:rsid w:val="00C84F96"/>
    <w:rsid w:val="00C96B83"/>
    <w:rsid w:val="00CA7420"/>
    <w:rsid w:val="00D12155"/>
    <w:rsid w:val="00D41EE8"/>
    <w:rsid w:val="00D4775F"/>
    <w:rsid w:val="00D61CEB"/>
    <w:rsid w:val="00D70371"/>
    <w:rsid w:val="00D82ADD"/>
    <w:rsid w:val="00DC58BF"/>
    <w:rsid w:val="00DF0AF5"/>
    <w:rsid w:val="00DF40BB"/>
    <w:rsid w:val="00DF5521"/>
    <w:rsid w:val="00DF6162"/>
    <w:rsid w:val="00E036BE"/>
    <w:rsid w:val="00E114B0"/>
    <w:rsid w:val="00E12D46"/>
    <w:rsid w:val="00E2737D"/>
    <w:rsid w:val="00E76D85"/>
    <w:rsid w:val="00EA7BE2"/>
    <w:rsid w:val="00EB3A09"/>
    <w:rsid w:val="00EF7567"/>
    <w:rsid w:val="00F20FE9"/>
    <w:rsid w:val="00F25768"/>
    <w:rsid w:val="00F608D4"/>
    <w:rsid w:val="00F64408"/>
    <w:rsid w:val="00F8549E"/>
    <w:rsid w:val="00FB218F"/>
    <w:rsid w:val="00FB270D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1BC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F11C6"/>
    <w:rPr>
      <w:color w:val="808080"/>
    </w:rPr>
  </w:style>
  <w:style w:type="character" w:styleId="Hyperlink">
    <w:name w:val="Hyperlink"/>
    <w:basedOn w:val="DefaultParagraphFont"/>
    <w:rsid w:val="00E76D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F11C6"/>
    <w:rPr>
      <w:color w:val="808080"/>
    </w:rPr>
  </w:style>
  <w:style w:type="character" w:styleId="Hyperlink">
    <w:name w:val="Hyperlink"/>
    <w:basedOn w:val="DefaultParagraphFont"/>
    <w:rsid w:val="00E76D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quizizz.com/admin/quiz/5a547074074a3c0f0043fa84/factorising-quadratics" TargetMode="External"/><Relationship Id="rId7" Type="http://schemas.openxmlformats.org/officeDocument/2006/relationships/hyperlink" Target="https://www.drfrostmaths.com/videos.php?skid=81" TargetMode="External"/><Relationship Id="rId8" Type="http://schemas.openxmlformats.org/officeDocument/2006/relationships/hyperlink" Target="https://goformative.com/formatives/5e73790675767b354c507fee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283</Words>
  <Characters>1618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54</cp:revision>
  <cp:lastPrinted>2011-09-12T17:07:00Z</cp:lastPrinted>
  <dcterms:created xsi:type="dcterms:W3CDTF">2015-06-01T15:26:00Z</dcterms:created>
  <dcterms:modified xsi:type="dcterms:W3CDTF">2020-03-31T08:47:00Z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